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ee1317ba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7b573b5d5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Bischmisheim,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934b5b084bd5" /><Relationship Type="http://schemas.openxmlformats.org/officeDocument/2006/relationships/numbering" Target="/word/numbering.xml" Id="Rdee5791c6e764bda" /><Relationship Type="http://schemas.openxmlformats.org/officeDocument/2006/relationships/settings" Target="/word/settings.xml" Id="Rcb224a86184e44b3" /><Relationship Type="http://schemas.openxmlformats.org/officeDocument/2006/relationships/image" Target="/word/media/a80c87a2-4857-4218-9ea7-50f33bb8d57e.png" Id="R3c67b573b5d543e1" /></Relationships>
</file>