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373d22202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e3a667723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71480c6984bc6" /><Relationship Type="http://schemas.openxmlformats.org/officeDocument/2006/relationships/numbering" Target="/word/numbering.xml" Id="R8c8e7607486d45d2" /><Relationship Type="http://schemas.openxmlformats.org/officeDocument/2006/relationships/settings" Target="/word/settings.xml" Id="Rdae3a429bb6d40a2" /><Relationship Type="http://schemas.openxmlformats.org/officeDocument/2006/relationships/image" Target="/word/media/2b3ec931-55a2-4146-9960-ae6e58a131a5.png" Id="R0aee3a6677234076" /></Relationships>
</file>