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bd0de4b5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17d39d972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84d8546c4607" /><Relationship Type="http://schemas.openxmlformats.org/officeDocument/2006/relationships/numbering" Target="/word/numbering.xml" Id="Ra4e9137400744a63" /><Relationship Type="http://schemas.openxmlformats.org/officeDocument/2006/relationships/settings" Target="/word/settings.xml" Id="Rb8a04577659d4ec0" /><Relationship Type="http://schemas.openxmlformats.org/officeDocument/2006/relationships/image" Target="/word/media/807c301c-69ee-495b-abd8-474dad0dfda1.png" Id="R7c317d39d9724b64" /></Relationships>
</file>