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00b1598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8469d472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Donaumunster,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f6eb58b54062" /><Relationship Type="http://schemas.openxmlformats.org/officeDocument/2006/relationships/numbering" Target="/word/numbering.xml" Id="R8ad447dd732e4523" /><Relationship Type="http://schemas.openxmlformats.org/officeDocument/2006/relationships/settings" Target="/word/settings.xml" Id="Rf08ed5b378594a7b" /><Relationship Type="http://schemas.openxmlformats.org/officeDocument/2006/relationships/image" Target="/word/media/4053c568-79d6-439b-8e67-9b945b08e968.png" Id="Rbc918469d4724b44" /></Relationships>
</file>