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94913fec2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64455326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53698ad044541" /><Relationship Type="http://schemas.openxmlformats.org/officeDocument/2006/relationships/numbering" Target="/word/numbering.xml" Id="R3e5f62b5630f47b9" /><Relationship Type="http://schemas.openxmlformats.org/officeDocument/2006/relationships/settings" Target="/word/settings.xml" Id="R381ec363a6434c43" /><Relationship Type="http://schemas.openxmlformats.org/officeDocument/2006/relationships/image" Target="/word/media/3f7fd734-7679-4204-9a14-089cbbacafda.png" Id="Rd9db644553264518" /></Relationships>
</file>