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9569d6aae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df79cd604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Landerham,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da5e33fad476d" /><Relationship Type="http://schemas.openxmlformats.org/officeDocument/2006/relationships/numbering" Target="/word/numbering.xml" Id="R08dcf6f38e394efb" /><Relationship Type="http://schemas.openxmlformats.org/officeDocument/2006/relationships/settings" Target="/word/settings.xml" Id="R6b11f82e07204dc4" /><Relationship Type="http://schemas.openxmlformats.org/officeDocument/2006/relationships/image" Target="/word/media/4dd96e01-f618-4d2c-87c0-a0928ec7312e.png" Id="Ra97df79cd6044759" /></Relationships>
</file>