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57a5ce8ce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74991bad9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Leverkusen, North Rhine-Westphalia,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e9dcc218a4183" /><Relationship Type="http://schemas.openxmlformats.org/officeDocument/2006/relationships/numbering" Target="/word/numbering.xml" Id="R8c39856f5af34e4f" /><Relationship Type="http://schemas.openxmlformats.org/officeDocument/2006/relationships/settings" Target="/word/settings.xml" Id="R009f7da240704b97" /><Relationship Type="http://schemas.openxmlformats.org/officeDocument/2006/relationships/image" Target="/word/media/04cdf4b7-7064-49a3-9c64-6baf2079389d.png" Id="R3b574991bad94268" /></Relationships>
</file>