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4df4ed9a6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8a4436d12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Narjesbergen,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830436da442e4" /><Relationship Type="http://schemas.openxmlformats.org/officeDocument/2006/relationships/numbering" Target="/word/numbering.xml" Id="R1723ac3a2a2b4c4d" /><Relationship Type="http://schemas.openxmlformats.org/officeDocument/2006/relationships/settings" Target="/word/settings.xml" Id="R75f76b79938c46f6" /><Relationship Type="http://schemas.openxmlformats.org/officeDocument/2006/relationships/image" Target="/word/media/544f7065-99d1-4961-ab2b-5ba49ed650ee.png" Id="R25a8a4436d124676" /></Relationships>
</file>