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90de092bd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029da9545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Oberapfelkam,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678b23b5e44fb" /><Relationship Type="http://schemas.openxmlformats.org/officeDocument/2006/relationships/numbering" Target="/word/numbering.xml" Id="R202f4cc86dc4416a" /><Relationship Type="http://schemas.openxmlformats.org/officeDocument/2006/relationships/settings" Target="/word/settings.xml" Id="R2adc0889058a46fd" /><Relationship Type="http://schemas.openxmlformats.org/officeDocument/2006/relationships/image" Target="/word/media/d4630477-f749-4e5a-8346-e52f0da52057.png" Id="Rb9d029da95454a5d" /></Relationships>
</file>