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9bf68ff5e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daaffa01d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Petkumer Munte,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a29b89b1747fd" /><Relationship Type="http://schemas.openxmlformats.org/officeDocument/2006/relationships/numbering" Target="/word/numbering.xml" Id="Rf58bb826b09a45ff" /><Relationship Type="http://schemas.openxmlformats.org/officeDocument/2006/relationships/settings" Target="/word/settings.xml" Id="R62290f0723ae4ccc" /><Relationship Type="http://schemas.openxmlformats.org/officeDocument/2006/relationships/image" Target="/word/media/e533b036-f2c1-44b3-8203-750a00c9836e.png" Id="Re3ddaaffa01d4537" /></Relationships>
</file>