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4fe43fb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13c92ab0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Schulzenhohe,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6c7c960341a2" /><Relationship Type="http://schemas.openxmlformats.org/officeDocument/2006/relationships/numbering" Target="/word/numbering.xml" Id="R193d745b95314115" /><Relationship Type="http://schemas.openxmlformats.org/officeDocument/2006/relationships/settings" Target="/word/settings.xml" Id="R9d50720080024e36" /><Relationship Type="http://schemas.openxmlformats.org/officeDocument/2006/relationships/image" Target="/word/media/fc40d96e-a70c-484b-9888-f5631db46977.png" Id="R6cb13c92ab054abf" /></Relationships>
</file>