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ee117be5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5acdcf56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022784f74993" /><Relationship Type="http://schemas.openxmlformats.org/officeDocument/2006/relationships/numbering" Target="/word/numbering.xml" Id="R8745418dbdd94271" /><Relationship Type="http://schemas.openxmlformats.org/officeDocument/2006/relationships/settings" Target="/word/settings.xml" Id="R70043a5d957b4ab2" /><Relationship Type="http://schemas.openxmlformats.org/officeDocument/2006/relationships/image" Target="/word/media/94463200-2cc4-4dc4-b76c-44b4142b88de.png" Id="R72655acdcf564953" /></Relationships>
</file>