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8d136ba8a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5e0917450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83f9054274776" /><Relationship Type="http://schemas.openxmlformats.org/officeDocument/2006/relationships/numbering" Target="/word/numbering.xml" Id="R2084cfeece8b4ff7" /><Relationship Type="http://schemas.openxmlformats.org/officeDocument/2006/relationships/settings" Target="/word/settings.xml" Id="Re8c767ad23f14710" /><Relationship Type="http://schemas.openxmlformats.org/officeDocument/2006/relationships/image" Target="/word/media/4b685649-f8c4-4b1a-902c-dc9fc04aaaa5.png" Id="Rdd45e09174504af6" /></Relationships>
</file>