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5dcf8120bf42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39d4e319ac46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Zornigall,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84911751c7485f" /><Relationship Type="http://schemas.openxmlformats.org/officeDocument/2006/relationships/numbering" Target="/word/numbering.xml" Id="Ra8fa0982c8434cc1" /><Relationship Type="http://schemas.openxmlformats.org/officeDocument/2006/relationships/settings" Target="/word/settings.xml" Id="R599c4a71c82444d9" /><Relationship Type="http://schemas.openxmlformats.org/officeDocument/2006/relationships/image" Target="/word/media/fcd72098-e71c-44d8-bdc4-96c471d6d6a8.png" Id="R4839d4e319ac4600" /></Relationships>
</file>