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defe631d5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cfccba02d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Metokhia Kambou,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a30ef5f2f40cb" /><Relationship Type="http://schemas.openxmlformats.org/officeDocument/2006/relationships/numbering" Target="/word/numbering.xml" Id="R07658c40751a46fd" /><Relationship Type="http://schemas.openxmlformats.org/officeDocument/2006/relationships/settings" Target="/word/settings.xml" Id="R6012c26bc93649cf" /><Relationship Type="http://schemas.openxmlformats.org/officeDocument/2006/relationships/image" Target="/word/media/dec12824-53fa-447e-a420-f90dab32edc0.png" Id="Rfeecfccba02d4c29" /></Relationships>
</file>