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e015f80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02f8b43aa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Tranovalton,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8a5836d84541" /><Relationship Type="http://schemas.openxmlformats.org/officeDocument/2006/relationships/numbering" Target="/word/numbering.xml" Id="R854a90e345434fde" /><Relationship Type="http://schemas.openxmlformats.org/officeDocument/2006/relationships/settings" Target="/word/settings.xml" Id="R1bacb2485461427a" /><Relationship Type="http://schemas.openxmlformats.org/officeDocument/2006/relationships/image" Target="/word/media/4ef67b2e-38b1-4f1a-a1ed-6aa549dff6ce.png" Id="R07402f8b43aa4e00" /></Relationships>
</file>