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52b4948ea43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e4114918cc4f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 Tin, Hong Kong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645ca10eb946f5" /><Relationship Type="http://schemas.openxmlformats.org/officeDocument/2006/relationships/numbering" Target="/word/numbering.xml" Id="R7d2dd002e1544b80" /><Relationship Type="http://schemas.openxmlformats.org/officeDocument/2006/relationships/settings" Target="/word/settings.xml" Id="R70b69d8a97284e7a" /><Relationship Type="http://schemas.openxmlformats.org/officeDocument/2006/relationships/image" Target="/word/media/3ced7672-72ab-4fa9-8c2e-027246d77010.png" Id="R9ce4114918cc4ff7" /></Relationships>
</file>