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d969cfd0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e148852e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Aranyoskastely,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3f33ff474c3e" /><Relationship Type="http://schemas.openxmlformats.org/officeDocument/2006/relationships/numbering" Target="/word/numbering.xml" Id="Rab28bc5bbcdf4318" /><Relationship Type="http://schemas.openxmlformats.org/officeDocument/2006/relationships/settings" Target="/word/settings.xml" Id="R115d0dc182ed4f0d" /><Relationship Type="http://schemas.openxmlformats.org/officeDocument/2006/relationships/image" Target="/word/media/28ea2853-f408-4a06-9e24-4a9c3875eff9.png" Id="Rdd9e148852e24f89" /></Relationships>
</file>