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d28517b1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407034cf1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Boszenfa,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d70d5b9aa4b72" /><Relationship Type="http://schemas.openxmlformats.org/officeDocument/2006/relationships/numbering" Target="/word/numbering.xml" Id="Re9f2cfb36a7f470d" /><Relationship Type="http://schemas.openxmlformats.org/officeDocument/2006/relationships/settings" Target="/word/settings.xml" Id="Rc83dc4b3e42e4ffe" /><Relationship Type="http://schemas.openxmlformats.org/officeDocument/2006/relationships/image" Target="/word/media/13f2f10c-0cd4-4937-b467-fc4550f442d9.png" Id="R688407034cf147b0" /></Relationships>
</file>