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184848228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4a5963de1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Felsonyiget,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066992ee44945" /><Relationship Type="http://schemas.openxmlformats.org/officeDocument/2006/relationships/numbering" Target="/word/numbering.xml" Id="Ra3520f9e0cd24633" /><Relationship Type="http://schemas.openxmlformats.org/officeDocument/2006/relationships/settings" Target="/word/settings.xml" Id="Rfa8f2c384be94525" /><Relationship Type="http://schemas.openxmlformats.org/officeDocument/2006/relationships/image" Target="/word/media/c8f2711c-546c-49a0-875b-e92d359ac8c1.png" Id="Rad04a5963de14e09" /></Relationships>
</file>