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93e0c6be6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7e393a561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Jeszeniktanya,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b9315f1b8494f" /><Relationship Type="http://schemas.openxmlformats.org/officeDocument/2006/relationships/numbering" Target="/word/numbering.xml" Id="R97bbb8b796704a45" /><Relationship Type="http://schemas.openxmlformats.org/officeDocument/2006/relationships/settings" Target="/word/settings.xml" Id="Rd94e48f883a445da" /><Relationship Type="http://schemas.openxmlformats.org/officeDocument/2006/relationships/image" Target="/word/media/08bd18d3-6848-4b41-9d78-5c97eb0444e8.png" Id="Rf427e393a5614061" /></Relationships>
</file>