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cf10fb81e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cae6a396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Konturkaka,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01a5de99b40db" /><Relationship Type="http://schemas.openxmlformats.org/officeDocument/2006/relationships/numbering" Target="/word/numbering.xml" Id="R4a1705cd140c4b59" /><Relationship Type="http://schemas.openxmlformats.org/officeDocument/2006/relationships/settings" Target="/word/settings.xml" Id="R842b7b34f7614dc5" /><Relationship Type="http://schemas.openxmlformats.org/officeDocument/2006/relationships/image" Target="/word/media/3622c2e8-4afc-41c1-8075-f0f675b5f019.png" Id="Red94cae6a39646af" /></Relationships>
</file>