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67bb5a6c1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6a90045ed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Vejtirev,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3d5fa5a7c4bc7" /><Relationship Type="http://schemas.openxmlformats.org/officeDocument/2006/relationships/numbering" Target="/word/numbering.xml" Id="R238129930ea2467c" /><Relationship Type="http://schemas.openxmlformats.org/officeDocument/2006/relationships/settings" Target="/word/settings.xml" Id="Rdaa65351ac224f22" /><Relationship Type="http://schemas.openxmlformats.org/officeDocument/2006/relationships/image" Target="/word/media/5263307a-d268-455d-b712-065c053a7847.png" Id="R3ae6a90045ed4455" /></Relationships>
</file>