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07cc40235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e7c882107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ee6b0fc164602" /><Relationship Type="http://schemas.openxmlformats.org/officeDocument/2006/relationships/numbering" Target="/word/numbering.xml" Id="R59271e418d6c4be0" /><Relationship Type="http://schemas.openxmlformats.org/officeDocument/2006/relationships/settings" Target="/word/settings.xml" Id="R105529dff1d748b6" /><Relationship Type="http://schemas.openxmlformats.org/officeDocument/2006/relationships/image" Target="/word/media/48fbbea4-5aeb-421e-bf57-95c8cd9e109c.png" Id="R444e7c8821074837" /></Relationships>
</file>