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7efa0e6b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d27099a74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4219d595a4774" /><Relationship Type="http://schemas.openxmlformats.org/officeDocument/2006/relationships/numbering" Target="/word/numbering.xml" Id="R52422ac9f32645a2" /><Relationship Type="http://schemas.openxmlformats.org/officeDocument/2006/relationships/settings" Target="/word/settings.xml" Id="R4dc33b61785c4076" /><Relationship Type="http://schemas.openxmlformats.org/officeDocument/2006/relationships/image" Target="/word/media/e72f7871-25c5-4454-9844-5e67221336d0.png" Id="R20bd27099a744228" /></Relationships>
</file>