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8636d94ba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f569030b6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fc9a6f1b04482" /><Relationship Type="http://schemas.openxmlformats.org/officeDocument/2006/relationships/numbering" Target="/word/numbering.xml" Id="Re56420b3960b429c" /><Relationship Type="http://schemas.openxmlformats.org/officeDocument/2006/relationships/settings" Target="/word/settings.xml" Id="R90b7f1f1ed14455e" /><Relationship Type="http://schemas.openxmlformats.org/officeDocument/2006/relationships/image" Target="/word/media/be7c90b7-f671-446f-8f52-707505cee6d6.png" Id="Rc33f569030b64786" /></Relationships>
</file>