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a57060981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ad499568a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Kaimli,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58fbd82cd47bb" /><Relationship Type="http://schemas.openxmlformats.org/officeDocument/2006/relationships/numbering" Target="/word/numbering.xml" Id="Re153984bfb114cd4" /><Relationship Type="http://schemas.openxmlformats.org/officeDocument/2006/relationships/settings" Target="/word/settings.xml" Id="R2061f431bb994461" /><Relationship Type="http://schemas.openxmlformats.org/officeDocument/2006/relationships/image" Target="/word/media/1c756edb-35c0-4f24-829e-53ec73735477.png" Id="R2b0ad499568a4e69" /></Relationships>
</file>