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e2623f1f9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793cbf36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Lungithang,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6a4be2e9c403c" /><Relationship Type="http://schemas.openxmlformats.org/officeDocument/2006/relationships/numbering" Target="/word/numbering.xml" Id="R9ef9a41dc74a44ec" /><Relationship Type="http://schemas.openxmlformats.org/officeDocument/2006/relationships/settings" Target="/word/settings.xml" Id="R9cb5b74e06484212" /><Relationship Type="http://schemas.openxmlformats.org/officeDocument/2006/relationships/image" Target="/word/media/93942865-72c6-4517-bc7b-aa5a040a7df4.png" Id="R487793cbf36c4e4d" /></Relationships>
</file>