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8562aa7aa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81bfa2db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Dhara,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548449544133" /><Relationship Type="http://schemas.openxmlformats.org/officeDocument/2006/relationships/numbering" Target="/word/numbering.xml" Id="Rd21391d46ac34ef4" /><Relationship Type="http://schemas.openxmlformats.org/officeDocument/2006/relationships/settings" Target="/word/settings.xml" Id="Raea4f1b6ac1f4837" /><Relationship Type="http://schemas.openxmlformats.org/officeDocument/2006/relationships/image" Target="/word/media/ec6ca6c7-e835-4800-bf50-bb413ef33768.png" Id="R451c81bfa2db4623" /></Relationships>
</file>