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d7fbd0ca9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d72ed2e5c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Padmapur,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969f6df154d73" /><Relationship Type="http://schemas.openxmlformats.org/officeDocument/2006/relationships/numbering" Target="/word/numbering.xml" Id="R7cb8423dafc74aff" /><Relationship Type="http://schemas.openxmlformats.org/officeDocument/2006/relationships/settings" Target="/word/settings.xml" Id="R092f9d8795634f67" /><Relationship Type="http://schemas.openxmlformats.org/officeDocument/2006/relationships/image" Target="/word/media/c120bf82-6d1d-47f8-b9fd-66bc9d56485c.png" Id="R88ad72ed2e5c4909" /></Relationships>
</file>