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216331148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6b3ec2bc5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Rongra Asimgiri,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dd3ed7f7c40b9" /><Relationship Type="http://schemas.openxmlformats.org/officeDocument/2006/relationships/numbering" Target="/word/numbering.xml" Id="R5c8bd1211f9742d0" /><Relationship Type="http://schemas.openxmlformats.org/officeDocument/2006/relationships/settings" Target="/word/settings.xml" Id="R043884aeb4bf409c" /><Relationship Type="http://schemas.openxmlformats.org/officeDocument/2006/relationships/image" Target="/word/media/8c290932-6bd8-4236-8b8e-907a12fd8c2e.png" Id="Rb006b3ec2bc546e2" /></Relationships>
</file>