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050b5937f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f6265babd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Zurigund,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7a8aa226f4d95" /><Relationship Type="http://schemas.openxmlformats.org/officeDocument/2006/relationships/numbering" Target="/word/numbering.xml" Id="R8db4e3af23ea4c9b" /><Relationship Type="http://schemas.openxmlformats.org/officeDocument/2006/relationships/settings" Target="/word/settings.xml" Id="R713f7890b30043e8" /><Relationship Type="http://schemas.openxmlformats.org/officeDocument/2006/relationships/image" Target="/word/media/6fc52c3b-3699-4903-9947-426286459870.png" Id="Ra5af6265babd423d" /></Relationships>
</file>