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8cf9bbb42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d1d993c81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Aughshemus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2c21bbcc64516" /><Relationship Type="http://schemas.openxmlformats.org/officeDocument/2006/relationships/numbering" Target="/word/numbering.xml" Id="Rb4ff3c3a6fc94bf9" /><Relationship Type="http://schemas.openxmlformats.org/officeDocument/2006/relationships/settings" Target="/word/settings.xml" Id="Re5f5a379dbc048a5" /><Relationship Type="http://schemas.openxmlformats.org/officeDocument/2006/relationships/image" Target="/word/media/20bc68df-8045-4fc6-8a3e-de063abdd1ee.png" Id="R6ffd1d993c814384" /></Relationships>
</file>