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79dfe8af3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3006844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Ballynamuddagh,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6e02c91448f8" /><Relationship Type="http://schemas.openxmlformats.org/officeDocument/2006/relationships/numbering" Target="/word/numbering.xml" Id="R464dd64d6ca141ee" /><Relationship Type="http://schemas.openxmlformats.org/officeDocument/2006/relationships/settings" Target="/word/settings.xml" Id="R7248fdac177c4637" /><Relationship Type="http://schemas.openxmlformats.org/officeDocument/2006/relationships/image" Target="/word/media/58df5f1a-1773-4d29-807b-2975ac061d0f.png" Id="Re1a83006844f4b02" /></Relationships>
</file>