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cb4b40615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8901df8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Corrigo,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4baff3e994d5c" /><Relationship Type="http://schemas.openxmlformats.org/officeDocument/2006/relationships/numbering" Target="/word/numbering.xml" Id="Rcbaf8f03aa6647d3" /><Relationship Type="http://schemas.openxmlformats.org/officeDocument/2006/relationships/settings" Target="/word/settings.xml" Id="R2ecea716036c43df" /><Relationship Type="http://schemas.openxmlformats.org/officeDocument/2006/relationships/image" Target="/word/media/25bd7ac3-1994-45bd-8749-4017409dd6d9.png" Id="R6f678901df874e48" /></Relationships>
</file>