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f412df0ca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26b17b7ee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Killadysert,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1a973a0d2488b" /><Relationship Type="http://schemas.openxmlformats.org/officeDocument/2006/relationships/numbering" Target="/word/numbering.xml" Id="Raf5b14aa218342c6" /><Relationship Type="http://schemas.openxmlformats.org/officeDocument/2006/relationships/settings" Target="/word/settings.xml" Id="R6380f1963d4c459a" /><Relationship Type="http://schemas.openxmlformats.org/officeDocument/2006/relationships/image" Target="/word/media/13732a95-15f0-4f66-9028-9007aca24f92.png" Id="Rd0e26b17b7ee42e0" /></Relationships>
</file>