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a96792967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1351450b2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Knockatemple,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93625c4f04593" /><Relationship Type="http://schemas.openxmlformats.org/officeDocument/2006/relationships/numbering" Target="/word/numbering.xml" Id="Ra119c7a29d2e4ef1" /><Relationship Type="http://schemas.openxmlformats.org/officeDocument/2006/relationships/settings" Target="/word/settings.xml" Id="Rd68ad3dd4bf549d8" /><Relationship Type="http://schemas.openxmlformats.org/officeDocument/2006/relationships/image" Target="/word/media/a1ea25d2-aee7-44fe-b427-108ec8bca8e0.png" Id="R2141351450b2411d" /></Relationships>
</file>