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145246811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8b0a5d98b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203666dbf4712" /><Relationship Type="http://schemas.openxmlformats.org/officeDocument/2006/relationships/numbering" Target="/word/numbering.xml" Id="R6f3f9938620649ed" /><Relationship Type="http://schemas.openxmlformats.org/officeDocument/2006/relationships/settings" Target="/word/settings.xml" Id="R8bafb3d4a7a64cbb" /><Relationship Type="http://schemas.openxmlformats.org/officeDocument/2006/relationships/image" Target="/word/media/87afb070-9ec6-4b41-b526-db2d051f0962.png" Id="Refa8b0a5d98b4cf6" /></Relationships>
</file>