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d43abd085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b991d8fd9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Tieveborne,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1200b0fd94e60" /><Relationship Type="http://schemas.openxmlformats.org/officeDocument/2006/relationships/numbering" Target="/word/numbering.xml" Id="R00085e8679f3417e" /><Relationship Type="http://schemas.openxmlformats.org/officeDocument/2006/relationships/settings" Target="/word/settings.xml" Id="R0c46f2fae28948f8" /><Relationship Type="http://schemas.openxmlformats.org/officeDocument/2006/relationships/image" Target="/word/media/47351d2e-4720-4ae2-91e4-67cefec52d53.png" Id="R1dbb991d8fd94410" /></Relationships>
</file>