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8bdc1d487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b707d45b5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Grumello del Piano,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5029310114580" /><Relationship Type="http://schemas.openxmlformats.org/officeDocument/2006/relationships/numbering" Target="/word/numbering.xml" Id="Rde4c10ff75ca4849" /><Relationship Type="http://schemas.openxmlformats.org/officeDocument/2006/relationships/settings" Target="/word/settings.xml" Id="R2e7d0011b06d4a87" /><Relationship Type="http://schemas.openxmlformats.org/officeDocument/2006/relationships/image" Target="/word/media/7e5ca0a9-fdce-421c-922b-4216cecc7528.png" Id="Rb07b707d45b54362" /></Relationships>
</file>