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3369ea207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714bbe118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70d05b0fc4694" /><Relationship Type="http://schemas.openxmlformats.org/officeDocument/2006/relationships/numbering" Target="/word/numbering.xml" Id="R9c536d3003444bf0" /><Relationship Type="http://schemas.openxmlformats.org/officeDocument/2006/relationships/settings" Target="/word/settings.xml" Id="R59fdebbfad0d46ee" /><Relationship Type="http://schemas.openxmlformats.org/officeDocument/2006/relationships/image" Target="/word/media/855882b5-7e82-4a4f-ac68-b71463a20ea0.png" Id="Ra22714bbe1184cd4" /></Relationships>
</file>