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56577cee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f436b58b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Roccaforte Mondovi,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665f57c343e1" /><Relationship Type="http://schemas.openxmlformats.org/officeDocument/2006/relationships/numbering" Target="/word/numbering.xml" Id="R0ac4ef6f731440eb" /><Relationship Type="http://schemas.openxmlformats.org/officeDocument/2006/relationships/settings" Target="/word/settings.xml" Id="Rf1f8039c09a7405b" /><Relationship Type="http://schemas.openxmlformats.org/officeDocument/2006/relationships/image" Target="/word/media/cf2d4741-efe6-4112-8681-d00e2a40c6b0.png" Id="R4d4f436b58b3443a" /></Relationships>
</file>