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6d42b8403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9eb060773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Trebbana,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c0c500b484c60" /><Relationship Type="http://schemas.openxmlformats.org/officeDocument/2006/relationships/numbering" Target="/word/numbering.xml" Id="R80462f164f994a32" /><Relationship Type="http://schemas.openxmlformats.org/officeDocument/2006/relationships/settings" Target="/word/settings.xml" Id="R9c1443cbeb734554" /><Relationship Type="http://schemas.openxmlformats.org/officeDocument/2006/relationships/image" Target="/word/media/8724fb44-bd22-4476-b192-83e14055a7fb.png" Id="R9619eb06077348d5" /></Relationships>
</file>