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6867a860f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758cd851c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Turski Tacevac,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0d7e74fd14d28" /><Relationship Type="http://schemas.openxmlformats.org/officeDocument/2006/relationships/numbering" Target="/word/numbering.xml" Id="Re544a216bd894618" /><Relationship Type="http://schemas.openxmlformats.org/officeDocument/2006/relationships/settings" Target="/word/settings.xml" Id="Re18c5765b7b340b1" /><Relationship Type="http://schemas.openxmlformats.org/officeDocument/2006/relationships/image" Target="/word/media/543c3c19-01be-410e-b9d8-48de0fe1ef3d.png" Id="Rd34758cd851c485d" /></Relationships>
</file>