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89d42ad91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df9693000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Vujanov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6504fae64d2b" /><Relationship Type="http://schemas.openxmlformats.org/officeDocument/2006/relationships/numbering" Target="/word/numbering.xml" Id="R4501d46388b84cba" /><Relationship Type="http://schemas.openxmlformats.org/officeDocument/2006/relationships/settings" Target="/word/settings.xml" Id="R426ba9a6a3604c8f" /><Relationship Type="http://schemas.openxmlformats.org/officeDocument/2006/relationships/image" Target="/word/media/7083e94a-6ba6-415e-9703-2575be2b14df.png" Id="R860df96930004c05" /></Relationships>
</file>