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00d58824b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8f81aa485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Liepsalas,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17208d7a94723" /><Relationship Type="http://schemas.openxmlformats.org/officeDocument/2006/relationships/numbering" Target="/word/numbering.xml" Id="R8fe1fa4f96cb4572" /><Relationship Type="http://schemas.openxmlformats.org/officeDocument/2006/relationships/settings" Target="/word/settings.xml" Id="Rbfc0218fd35446c7" /><Relationship Type="http://schemas.openxmlformats.org/officeDocument/2006/relationships/image" Target="/word/media/f203e79d-cdbf-4109-834d-f89df31fe630.png" Id="R4178f81aa485418c" /></Relationships>
</file>