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0a2770e34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fb64452a4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Daukantai,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6aa40f0a54563" /><Relationship Type="http://schemas.openxmlformats.org/officeDocument/2006/relationships/numbering" Target="/word/numbering.xml" Id="Rec900cada03e40fa" /><Relationship Type="http://schemas.openxmlformats.org/officeDocument/2006/relationships/settings" Target="/word/settings.xml" Id="R62a908aae08b47b5" /><Relationship Type="http://schemas.openxmlformats.org/officeDocument/2006/relationships/image" Target="/word/media/1194c9e5-5457-4edd-bb11-6ddedc49fd1d.png" Id="R10cfb64452a4417e" /></Relationships>
</file>