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4b0f22843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49fe0a127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Gnybalai,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6ff657d994746" /><Relationship Type="http://schemas.openxmlformats.org/officeDocument/2006/relationships/numbering" Target="/word/numbering.xml" Id="Rb82171464e6f4141" /><Relationship Type="http://schemas.openxmlformats.org/officeDocument/2006/relationships/settings" Target="/word/settings.xml" Id="R2f0a03d521c84687" /><Relationship Type="http://schemas.openxmlformats.org/officeDocument/2006/relationships/image" Target="/word/media/5ded73ba-baca-4b61-b8bc-f89fe9666483.png" Id="R6ce49fe0a1274fc0" /></Relationships>
</file>