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591d132a7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7d8e16426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Sungai Buloh,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0fb35c5714c33" /><Relationship Type="http://schemas.openxmlformats.org/officeDocument/2006/relationships/numbering" Target="/word/numbering.xml" Id="R866088f47ea8481f" /><Relationship Type="http://schemas.openxmlformats.org/officeDocument/2006/relationships/settings" Target="/word/settings.xml" Id="R556c8b878eb74820" /><Relationship Type="http://schemas.openxmlformats.org/officeDocument/2006/relationships/image" Target="/word/media/1e689671-a8ff-41c2-a5e9-8bbb89fd1cc2.png" Id="Ra6a7d8e164264504" /></Relationships>
</file>