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f17885ffd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84f73b6e0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39f4129e34210" /><Relationship Type="http://schemas.openxmlformats.org/officeDocument/2006/relationships/numbering" Target="/word/numbering.xml" Id="R07cc9380021544c8" /><Relationship Type="http://schemas.openxmlformats.org/officeDocument/2006/relationships/settings" Target="/word/settings.xml" Id="R1a6db998d07a4263" /><Relationship Type="http://schemas.openxmlformats.org/officeDocument/2006/relationships/image" Target="/word/media/43652fce-3d17-46a9-aff8-204c5c5d8377.png" Id="R8aa84f73b6e04ee8" /></Relationships>
</file>